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E2655" w14:textId="77777777" w:rsidR="00D72FFF" w:rsidRDefault="00D72FFF" w:rsidP="009D28E8">
      <w:pPr>
        <w:spacing w:line="360" w:lineRule="auto"/>
        <w:ind w:firstLine="567"/>
        <w:jc w:val="both"/>
        <w:rPr>
          <w:rFonts w:ascii="Times New Roman" w:hAnsi="Times New Roman" w:cs="Times New Roman"/>
          <w:sz w:val="36"/>
          <w:szCs w:val="24"/>
        </w:rPr>
      </w:pPr>
    </w:p>
    <w:p w14:paraId="7A4774BD" w14:textId="3E310523" w:rsidR="00511DA3" w:rsidRPr="00511DA3" w:rsidRDefault="00511DA3" w:rsidP="009D28E8">
      <w:pPr>
        <w:spacing w:line="360" w:lineRule="auto"/>
        <w:ind w:firstLine="567"/>
        <w:jc w:val="both"/>
        <w:rPr>
          <w:rFonts w:ascii="Times New Roman" w:hAnsi="Times New Roman" w:cs="Times New Roman"/>
          <w:sz w:val="36"/>
          <w:szCs w:val="24"/>
        </w:rPr>
      </w:pPr>
      <w:r w:rsidRPr="00511DA3">
        <w:rPr>
          <w:rFonts w:ascii="Times New Roman" w:hAnsi="Times New Roman" w:cs="Times New Roman"/>
          <w:b/>
          <w:bCs/>
          <w:sz w:val="36"/>
          <w:szCs w:val="24"/>
        </w:rPr>
        <w:t>15.09.2023 в 11:00</w:t>
      </w:r>
      <w:r w:rsidRPr="00511DA3">
        <w:rPr>
          <w:rFonts w:ascii="Times New Roman" w:hAnsi="Times New Roman" w:cs="Times New Roman"/>
          <w:sz w:val="36"/>
          <w:szCs w:val="24"/>
        </w:rPr>
        <w:t xml:space="preserve"> состоится заседание диссертационного совета 24.2.300.01 по рассмотрению заявления </w:t>
      </w:r>
      <w:r w:rsidRPr="00511DA3">
        <w:rPr>
          <w:rFonts w:ascii="Times New Roman" w:hAnsi="Times New Roman" w:cs="Times New Roman"/>
          <w:b/>
          <w:bCs/>
          <w:sz w:val="36"/>
          <w:szCs w:val="24"/>
        </w:rPr>
        <w:t>о лишении Юдина Павла Викторовича ученой степени кандидата технических наук</w:t>
      </w:r>
      <w:r w:rsidRPr="00511DA3">
        <w:rPr>
          <w:rFonts w:ascii="Times New Roman" w:hAnsi="Times New Roman" w:cs="Times New Roman"/>
          <w:sz w:val="36"/>
          <w:szCs w:val="24"/>
        </w:rPr>
        <w:t xml:space="preserve"> по специальности </w:t>
      </w:r>
      <w:r w:rsidRPr="00511DA3">
        <w:rPr>
          <w:rFonts w:ascii="Times New Roman" w:hAnsi="Times New Roman" w:cs="Times New Roman"/>
          <w:sz w:val="36"/>
          <w:szCs w:val="24"/>
        </w:rPr>
        <w:t>05.02.22 – Организация производства (строительство)</w:t>
      </w:r>
      <w:bookmarkStart w:id="0" w:name="_Hlk127870206"/>
      <w:r w:rsidRPr="00511DA3">
        <w:rPr>
          <w:rFonts w:ascii="Times New Roman" w:hAnsi="Times New Roman" w:cs="Times New Roman"/>
          <w:sz w:val="36"/>
          <w:szCs w:val="24"/>
        </w:rPr>
        <w:t xml:space="preserve">, присужденной </w:t>
      </w:r>
      <w:r w:rsidRPr="00511DA3">
        <w:rPr>
          <w:rFonts w:ascii="Times New Roman" w:hAnsi="Times New Roman" w:cs="Times New Roman"/>
          <w:sz w:val="36"/>
          <w:szCs w:val="24"/>
        </w:rPr>
        <w:t>на заседании диссертационного совета Д 212.153.03, созданного на базе ФГБОУ ВПО «Московская государственная академия коммунального хозяйства и строительства» 26 декабря 2012 г.</w:t>
      </w:r>
      <w:bookmarkEnd w:id="0"/>
    </w:p>
    <w:p w14:paraId="49D22756" w14:textId="695E9486" w:rsidR="00511DA3" w:rsidRPr="00511DA3" w:rsidRDefault="00511DA3" w:rsidP="00511DA3">
      <w:pPr>
        <w:spacing w:line="360" w:lineRule="auto"/>
        <w:jc w:val="both"/>
        <w:rPr>
          <w:rFonts w:ascii="Times New Roman" w:hAnsi="Times New Roman" w:cs="Times New Roman"/>
          <w:sz w:val="36"/>
          <w:szCs w:val="24"/>
        </w:rPr>
      </w:pPr>
      <w:r w:rsidRPr="00511DA3">
        <w:rPr>
          <w:rFonts w:ascii="Times New Roman" w:hAnsi="Times New Roman" w:cs="Times New Roman"/>
          <w:sz w:val="36"/>
          <w:szCs w:val="24"/>
        </w:rPr>
        <w:t xml:space="preserve">Заседание состоится по адресу: </w:t>
      </w:r>
      <w:r w:rsidRPr="00511DA3">
        <w:rPr>
          <w:rFonts w:ascii="Times New Roman" w:hAnsi="Times New Roman" w:cs="Times New Roman"/>
          <w:sz w:val="36"/>
          <w:szCs w:val="24"/>
        </w:rPr>
        <w:t>153000, г. Иваново, Шереметевский проспект, д. 21, ауд. У-109</w:t>
      </w:r>
    </w:p>
    <w:p w14:paraId="40A5C2CE" w14:textId="77777777" w:rsidR="00B904F1" w:rsidRPr="00511DA3" w:rsidRDefault="00B904F1" w:rsidP="00511DA3">
      <w:pPr>
        <w:spacing w:line="360" w:lineRule="auto"/>
        <w:ind w:firstLine="567"/>
        <w:jc w:val="both"/>
        <w:rPr>
          <w:rFonts w:ascii="Times New Roman" w:hAnsi="Times New Roman" w:cs="Times New Roman"/>
          <w:sz w:val="36"/>
          <w:szCs w:val="24"/>
        </w:rPr>
      </w:pPr>
    </w:p>
    <w:sectPr w:rsidR="00B904F1" w:rsidRPr="00511DA3" w:rsidSect="005E7C29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0021C"/>
    <w:multiLevelType w:val="multilevel"/>
    <w:tmpl w:val="41188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5A66ED"/>
    <w:multiLevelType w:val="multilevel"/>
    <w:tmpl w:val="E064F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063A5A"/>
    <w:multiLevelType w:val="multilevel"/>
    <w:tmpl w:val="7D0CD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40101873">
    <w:abstractNumId w:val="0"/>
  </w:num>
  <w:num w:numId="2" w16cid:durableId="1780635951">
    <w:abstractNumId w:val="2"/>
  </w:num>
  <w:num w:numId="3" w16cid:durableId="442578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B37"/>
    <w:rsid w:val="00021AD1"/>
    <w:rsid w:val="000371C6"/>
    <w:rsid w:val="000C0027"/>
    <w:rsid w:val="000D44AD"/>
    <w:rsid w:val="000F18B1"/>
    <w:rsid w:val="00111F05"/>
    <w:rsid w:val="002A2F4C"/>
    <w:rsid w:val="002D24D9"/>
    <w:rsid w:val="00302EF2"/>
    <w:rsid w:val="003853B8"/>
    <w:rsid w:val="00401899"/>
    <w:rsid w:val="004522FA"/>
    <w:rsid w:val="004C3CA8"/>
    <w:rsid w:val="00511DA3"/>
    <w:rsid w:val="005959A4"/>
    <w:rsid w:val="005C68DF"/>
    <w:rsid w:val="005E6FB9"/>
    <w:rsid w:val="005E7C29"/>
    <w:rsid w:val="00626C9E"/>
    <w:rsid w:val="006454F5"/>
    <w:rsid w:val="006634EF"/>
    <w:rsid w:val="00682CCB"/>
    <w:rsid w:val="0069648E"/>
    <w:rsid w:val="00697B37"/>
    <w:rsid w:val="006B2D36"/>
    <w:rsid w:val="006D087F"/>
    <w:rsid w:val="006E2268"/>
    <w:rsid w:val="00732C40"/>
    <w:rsid w:val="00740997"/>
    <w:rsid w:val="00753CB8"/>
    <w:rsid w:val="00793017"/>
    <w:rsid w:val="007A4622"/>
    <w:rsid w:val="007A6B72"/>
    <w:rsid w:val="007B0E95"/>
    <w:rsid w:val="007D740B"/>
    <w:rsid w:val="007F3602"/>
    <w:rsid w:val="00893AC6"/>
    <w:rsid w:val="008C564A"/>
    <w:rsid w:val="009763DD"/>
    <w:rsid w:val="009D28E8"/>
    <w:rsid w:val="00AD13D1"/>
    <w:rsid w:val="00B904F1"/>
    <w:rsid w:val="00BE34EE"/>
    <w:rsid w:val="00C246E2"/>
    <w:rsid w:val="00C27691"/>
    <w:rsid w:val="00CB45E9"/>
    <w:rsid w:val="00D72FFF"/>
    <w:rsid w:val="00DF4E26"/>
    <w:rsid w:val="00E21D51"/>
    <w:rsid w:val="00E50E19"/>
    <w:rsid w:val="00E76BE9"/>
    <w:rsid w:val="00EA0460"/>
    <w:rsid w:val="00F067DC"/>
    <w:rsid w:val="00F372DA"/>
    <w:rsid w:val="00F86F08"/>
    <w:rsid w:val="00FE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180E3"/>
  <w15:docId w15:val="{AFC0390E-06D7-4792-99DC-6A8B98813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904F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2D36"/>
    <w:rPr>
      <w:b/>
      <w:bCs/>
    </w:rPr>
  </w:style>
  <w:style w:type="character" w:styleId="a5">
    <w:name w:val="Emphasis"/>
    <w:basedOn w:val="a0"/>
    <w:uiPriority w:val="20"/>
    <w:qFormat/>
    <w:rsid w:val="006B2D36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B904F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B904F1"/>
    <w:rPr>
      <w:color w:val="0000FF"/>
      <w:u w:val="single"/>
    </w:rPr>
  </w:style>
  <w:style w:type="character" w:customStyle="1" w:styleId="big-date">
    <w:name w:val="big-date"/>
    <w:basedOn w:val="a0"/>
    <w:rsid w:val="00B904F1"/>
  </w:style>
  <w:style w:type="character" w:customStyle="1" w:styleId="2">
    <w:name w:val="Основной текст (2)"/>
    <w:basedOn w:val="a0"/>
    <w:rsid w:val="00511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2021-09-07T10:07:00Z</cp:lastPrinted>
  <dcterms:created xsi:type="dcterms:W3CDTF">2023-10-31T09:44:00Z</dcterms:created>
  <dcterms:modified xsi:type="dcterms:W3CDTF">2023-10-31T09:44:00Z</dcterms:modified>
</cp:coreProperties>
</file>